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602" w:rsidRDefault="00377602" w:rsidP="00377602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300342">
        <w:rPr>
          <w:rFonts w:ascii="Times New Roman" w:hAnsi="Times New Roman" w:cs="Times New Roman"/>
          <w:b/>
          <w:bCs/>
          <w:sz w:val="26"/>
          <w:szCs w:val="26"/>
        </w:rPr>
        <w:t>32</w:t>
      </w:r>
    </w:p>
    <w:p w:rsidR="00377602" w:rsidRDefault="009678A7" w:rsidP="0037760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04.06.2025</w:t>
      </w:r>
      <w:r w:rsidR="00377602">
        <w:rPr>
          <w:rFonts w:ascii="Times New Roman" w:hAnsi="Times New Roman" w:cs="Times New Roman"/>
          <w:b/>
          <w:bCs/>
          <w:sz w:val="26"/>
          <w:szCs w:val="26"/>
        </w:rPr>
        <w:t xml:space="preserve"> r. o godz. </w:t>
      </w:r>
      <w:r w:rsidR="00300342">
        <w:rPr>
          <w:rFonts w:ascii="Times New Roman" w:hAnsi="Times New Roman" w:cs="Times New Roman"/>
          <w:b/>
          <w:bCs/>
          <w:sz w:val="26"/>
          <w:szCs w:val="26"/>
        </w:rPr>
        <w:t>13</w:t>
      </w:r>
      <w:r w:rsidR="00C37338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="00377602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377602">
        <w:rPr>
          <w:rFonts w:ascii="Times New Roman" w:hAnsi="Times New Roman" w:cs="Times New Roman"/>
          <w:b/>
          <w:bCs/>
          <w:sz w:val="26"/>
          <w:szCs w:val="26"/>
        </w:rPr>
        <w:t>IIIc</w:t>
      </w:r>
      <w:proofErr w:type="spellEnd"/>
      <w:r w:rsidR="00ED4C3C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</w:p>
    <w:p w:rsidR="00377602" w:rsidRPr="00FD6031" w:rsidRDefault="00377602" w:rsidP="003776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EKA.05 </w:t>
      </w:r>
      <w:r w:rsidRPr="00010290">
        <w:rPr>
          <w:rFonts w:ascii="Times New Roman" w:hAnsi="Times New Roman" w:cs="Times New Roman"/>
          <w:sz w:val="24"/>
          <w:szCs w:val="24"/>
        </w:rPr>
        <w:t>Prowadzenie spraw kadrowo-płacowych i gospodarki finansowe</w:t>
      </w:r>
      <w:r>
        <w:rPr>
          <w:rFonts w:ascii="Times New Roman" w:hAnsi="Times New Roman" w:cs="Times New Roman"/>
          <w:sz w:val="24"/>
          <w:szCs w:val="24"/>
        </w:rPr>
        <w:t xml:space="preserve">j </w:t>
      </w:r>
      <w:r w:rsidRPr="00010290">
        <w:rPr>
          <w:rFonts w:ascii="Times New Roman" w:hAnsi="Times New Roman" w:cs="Times New Roman"/>
          <w:sz w:val="24"/>
          <w:szCs w:val="24"/>
        </w:rPr>
        <w:t xml:space="preserve">jednostek </w:t>
      </w:r>
      <w:r w:rsidRPr="00FD6031">
        <w:rPr>
          <w:rFonts w:ascii="Times New Roman" w:hAnsi="Times New Roman" w:cs="Times New Roman"/>
          <w:sz w:val="24"/>
          <w:szCs w:val="24"/>
        </w:rPr>
        <w:t>organizacyjnych.</w:t>
      </w:r>
    </w:p>
    <w:p w:rsidR="00377602" w:rsidRPr="00931576" w:rsidRDefault="00FD6031" w:rsidP="003776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6031">
        <w:rPr>
          <w:rStyle w:val="markedcontent"/>
          <w:rFonts w:ascii="Times New Roman" w:hAnsi="Times New Roman" w:cs="Times New Roman"/>
          <w:b/>
          <w:sz w:val="24"/>
          <w:szCs w:val="24"/>
        </w:rPr>
        <w:t>431103</w:t>
      </w:r>
      <w:r w:rsidR="0037760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377602">
        <w:rPr>
          <w:rFonts w:ascii="Times New Roman" w:hAnsi="Times New Roman" w:cs="Times New Roman"/>
          <w:sz w:val="24"/>
          <w:szCs w:val="24"/>
        </w:rPr>
        <w:t>technik</w:t>
      </w:r>
      <w:r w:rsidR="00377602" w:rsidRPr="004111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rachunkowoścci</w:t>
      </w:r>
    </w:p>
    <w:tbl>
      <w:tblPr>
        <w:tblW w:w="6077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9678A7" w:rsidRPr="00122940" w:rsidTr="005E2DE0">
        <w:trPr>
          <w:trHeight w:hRule="exact" w:val="340"/>
          <w:jc w:val="center"/>
        </w:trPr>
        <w:tc>
          <w:tcPr>
            <w:tcW w:w="535" w:type="dxa"/>
          </w:tcPr>
          <w:p w:rsidR="009678A7" w:rsidRPr="009678A7" w:rsidRDefault="009678A7" w:rsidP="00975D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678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079" w:type="dxa"/>
          </w:tcPr>
          <w:p w:rsidR="009678A7" w:rsidRPr="009678A7" w:rsidRDefault="00877A6B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bookmarkStart w:id="0" w:name="_GoBack"/>
            <w:bookmarkEnd w:id="0"/>
          </w:p>
        </w:tc>
        <w:tc>
          <w:tcPr>
            <w:tcW w:w="2754" w:type="dxa"/>
          </w:tcPr>
          <w:p w:rsidR="009678A7" w:rsidRPr="009678A7" w:rsidRDefault="00300342" w:rsidP="00FA045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Paweł Roman</w:t>
            </w:r>
          </w:p>
        </w:tc>
        <w:tc>
          <w:tcPr>
            <w:tcW w:w="709" w:type="dxa"/>
            <w:vAlign w:val="bottom"/>
          </w:tcPr>
          <w:p w:rsidR="009678A7" w:rsidRPr="00931576" w:rsidRDefault="009678A7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9F4F99" w:rsidRDefault="009F4F99" w:rsidP="005A00D7"/>
    <w:sectPr w:rsidR="009F4F99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4284"/>
    <w:multiLevelType w:val="multilevel"/>
    <w:tmpl w:val="6F08F5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40E41"/>
    <w:rsid w:val="00291671"/>
    <w:rsid w:val="002B420A"/>
    <w:rsid w:val="002C008F"/>
    <w:rsid w:val="002C797F"/>
    <w:rsid w:val="00300342"/>
    <w:rsid w:val="00377602"/>
    <w:rsid w:val="003D3B19"/>
    <w:rsid w:val="004272DC"/>
    <w:rsid w:val="0044645E"/>
    <w:rsid w:val="004758E0"/>
    <w:rsid w:val="00482089"/>
    <w:rsid w:val="004B4C1D"/>
    <w:rsid w:val="004C5E18"/>
    <w:rsid w:val="004F27C3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846E46"/>
    <w:rsid w:val="00853795"/>
    <w:rsid w:val="00866DA6"/>
    <w:rsid w:val="00877A6B"/>
    <w:rsid w:val="00880AEA"/>
    <w:rsid w:val="008D0B1F"/>
    <w:rsid w:val="008D3951"/>
    <w:rsid w:val="00912D44"/>
    <w:rsid w:val="00926738"/>
    <w:rsid w:val="00944CB3"/>
    <w:rsid w:val="009678A7"/>
    <w:rsid w:val="00975D28"/>
    <w:rsid w:val="009B259F"/>
    <w:rsid w:val="009F4F99"/>
    <w:rsid w:val="00A02042"/>
    <w:rsid w:val="00A1646F"/>
    <w:rsid w:val="00AE62D4"/>
    <w:rsid w:val="00B123C2"/>
    <w:rsid w:val="00B218CD"/>
    <w:rsid w:val="00BA1A72"/>
    <w:rsid w:val="00BC2543"/>
    <w:rsid w:val="00BF08EA"/>
    <w:rsid w:val="00C07C55"/>
    <w:rsid w:val="00C27B86"/>
    <w:rsid w:val="00C37338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ED4C3C"/>
    <w:rsid w:val="00F03895"/>
    <w:rsid w:val="00F75E50"/>
    <w:rsid w:val="00F90FE3"/>
    <w:rsid w:val="00FC6EC1"/>
    <w:rsid w:val="00FD603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markedcontent">
    <w:name w:val="markedcontent"/>
    <w:basedOn w:val="Domylnaczcionkaakapitu"/>
    <w:rsid w:val="00FD60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markedcontent">
    <w:name w:val="markedcontent"/>
    <w:basedOn w:val="Domylnaczcionkaakapitu"/>
    <w:rsid w:val="00FD6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2</cp:revision>
  <cp:lastPrinted>2017-06-08T11:59:00Z</cp:lastPrinted>
  <dcterms:created xsi:type="dcterms:W3CDTF">2025-05-03T18:11:00Z</dcterms:created>
  <dcterms:modified xsi:type="dcterms:W3CDTF">2025-05-03T18:11:00Z</dcterms:modified>
</cp:coreProperties>
</file>